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AAD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[Voiceover] We want to solve</w:t>
      </w:r>
    </w:p>
    <w:p w14:paraId="44E90A7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the given system of linear equations.</w:t>
      </w:r>
    </w:p>
    <w:p w14:paraId="3B445E70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there are several ways to solve</w:t>
      </w:r>
    </w:p>
    <w:p w14:paraId="48E7C04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 system of equations.</w:t>
      </w:r>
    </w:p>
    <w:p w14:paraId="7DC882F0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We can solve a system by graphing,</w:t>
      </w:r>
    </w:p>
    <w:p w14:paraId="105429E6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substitution, or elimination,</w:t>
      </w:r>
    </w:p>
    <w:p w14:paraId="07D82803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sometimes called the addition method.</w:t>
      </w:r>
    </w:p>
    <w:p w14:paraId="0A83AB33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In this example, we will be using the elimination</w:t>
      </w:r>
    </w:p>
    <w:p w14:paraId="784B682A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or addition method.</w:t>
      </w:r>
    </w:p>
    <w:p w14:paraId="7FE80CA3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Now looking at the two equations,</w:t>
      </w:r>
    </w:p>
    <w:p w14:paraId="0439D350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notice how the second equation contains fractions,</w:t>
      </w:r>
    </w:p>
    <w:p w14:paraId="396C4E8C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for our first step,</w:t>
      </w:r>
    </w:p>
    <w:p w14:paraId="0B0E2A54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let's clear the fractions from this equation</w:t>
      </w:r>
    </w:p>
    <w:p w14:paraId="397A875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by multiplying both sides of the equation</w:t>
      </w:r>
    </w:p>
    <w:p w14:paraId="2CA728F7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by the least common denominator,</w:t>
      </w:r>
    </w:p>
    <w:p w14:paraId="23DB5816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which is three.</w:t>
      </w:r>
    </w:p>
    <w:p w14:paraId="30CEFAF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we'll leave this first equation the same,</w:t>
      </w:r>
    </w:p>
    <w:p w14:paraId="0F7FA231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we'll multiply the second equation by three.</w:t>
      </w:r>
    </w:p>
    <w:p w14:paraId="2E7DE2F5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the first equation will stay</w:t>
      </w:r>
    </w:p>
    <w:p w14:paraId="2E788A7A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four x minus two y equals six.</w:t>
      </w:r>
    </w:p>
    <w:p w14:paraId="61652A02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now multiplying the second equation by three,</w:t>
      </w:r>
    </w:p>
    <w:p w14:paraId="010977B5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because two </w:t>
      </w: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thirds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times three is two on the left side,</w:t>
      </w:r>
    </w:p>
    <w:p w14:paraId="6341FA3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we have two x plus two y equals two times three is six.</w:t>
      </w:r>
    </w:p>
    <w:p w14:paraId="752941A2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let's go ahead and solve the system of equations</w:t>
      </w:r>
    </w:p>
    <w:p w14:paraId="4AC7E2DB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in this form.</w:t>
      </w:r>
    </w:p>
    <w:p w14:paraId="7156C0E6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when solving a system of equations</w:t>
      </w:r>
    </w:p>
    <w:p w14:paraId="2833337D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by elimination or addition,</w:t>
      </w:r>
    </w:p>
    <w:p w14:paraId="4F4B0685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we normally </w:t>
      </w: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multiply one or both equations</w:t>
      </w:r>
    </w:p>
    <w:p w14:paraId="0C45FA6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by a constant to make either the x terms</w:t>
      </w:r>
    </w:p>
    <w:p w14:paraId="73A506D4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or y terms opposites.</w:t>
      </w:r>
    </w:p>
    <w:p w14:paraId="1D03EE0D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Notice how, now, the y terms are opposites,</w:t>
      </w:r>
    </w:p>
    <w:p w14:paraId="3AD025F1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we can add these two equations together</w:t>
      </w:r>
    </w:p>
    <w:p w14:paraId="5E4C5163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the y terms will be eliminated.</w:t>
      </w:r>
    </w:p>
    <w:p w14:paraId="30DB1DB4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let's go ahead and add the equations together.</w:t>
      </w:r>
    </w:p>
    <w:p w14:paraId="610F5AF4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Four x plus 2 x is six x.</w:t>
      </w:r>
    </w:p>
    <w:p w14:paraId="2521374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Negative two y plus two y is zero.</w:t>
      </w:r>
    </w:p>
    <w:p w14:paraId="06537E10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And,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therefore we have the equation,</w:t>
      </w:r>
    </w:p>
    <w:p w14:paraId="4C17CD4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six x equals six plus six equals twelve,</w:t>
      </w:r>
    </w:p>
    <w:p w14:paraId="482C0A9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dividing both sides by six to solve for x.</w:t>
      </w:r>
    </w:p>
    <w:p w14:paraId="5C9F3A37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We have x equals two.</w:t>
      </w:r>
    </w:p>
    <w:p w14:paraId="63893761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we know that our solution</w:t>
      </w:r>
    </w:p>
    <w:p w14:paraId="221E778E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will be an ordered pair in the form of x comma y,</w:t>
      </w:r>
    </w:p>
    <w:p w14:paraId="05DD4AF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we know that the x coordinate,</w:t>
      </w:r>
    </w:p>
    <w:p w14:paraId="1591D16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or the first value in the ordered pair, is two.</w:t>
      </w:r>
    </w:p>
    <w:p w14:paraId="161B36EF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now, to find y, we need to substitute x equals two</w:t>
      </w:r>
    </w:p>
    <w:p w14:paraId="2D17327C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into one of the equations.</w:t>
      </w:r>
    </w:p>
    <w:p w14:paraId="6DF899B5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lastRenderedPageBreak/>
        <w:t>Let's go ahead and substitute x equals two</w:t>
      </w:r>
    </w:p>
    <w:p w14:paraId="752DACB6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into the first equation.</w:t>
      </w:r>
    </w:p>
    <w:p w14:paraId="7447BAF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using the first equation of four x minus two y</w:t>
      </w:r>
    </w:p>
    <w:p w14:paraId="7EDCE235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equals six, we'll substitute two for x,</w:t>
      </w:r>
    </w:p>
    <w:p w14:paraId="7ADEFFEA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which will give us four times two</w:t>
      </w:r>
    </w:p>
    <w:p w14:paraId="580CAD2A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minus two y equals six.</w:t>
      </w:r>
    </w:p>
    <w:p w14:paraId="795C1984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Four times two is eight.</w:t>
      </w:r>
    </w:p>
    <w:p w14:paraId="5D4BE76B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Eight minus two y equals six.</w:t>
      </w:r>
    </w:p>
    <w:p w14:paraId="43F9E77C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Subtracting eight on both sides</w:t>
      </w:r>
    </w:p>
    <w:p w14:paraId="6532644D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would give us negative two y equals negative two,</w:t>
      </w:r>
    </w:p>
    <w:p w14:paraId="593EB92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dividing both sides by negative two,</w:t>
      </w:r>
    </w:p>
    <w:p w14:paraId="565235E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simplifying, we have y equals positive one.</w:t>
      </w:r>
    </w:p>
    <w:p w14:paraId="2AEAE13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So, the solution to the system</w:t>
      </w:r>
    </w:p>
    <w:p w14:paraId="0FCEF651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is the ordered pair two comma one,</w:t>
      </w:r>
    </w:p>
    <w:p w14:paraId="11CC342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CB6052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CB6052">
        <w:rPr>
          <w:rFonts w:ascii="Roboto" w:eastAsia="Times New Roman" w:hAnsi="Roboto" w:cs="Times New Roman"/>
          <w:kern w:val="0"/>
          <w14:ligatures w14:val="none"/>
        </w:rPr>
        <w:t xml:space="preserve"> in parentheses we enter two comma one.</w:t>
      </w:r>
    </w:p>
    <w:p w14:paraId="61F994E2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Let's verify our solution graphically,</w:t>
      </w:r>
    </w:p>
    <w:p w14:paraId="3ED17E57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by graphing both linear equations</w:t>
      </w:r>
    </w:p>
    <w:p w14:paraId="05E89A17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on the same coordinate plane to verify</w:t>
      </w:r>
    </w:p>
    <w:p w14:paraId="476C069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the two lines will intersect</w:t>
      </w:r>
    </w:p>
    <w:p w14:paraId="1645F5CC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at the point two comma one.</w:t>
      </w:r>
    </w:p>
    <w:p w14:paraId="14F36143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To save some time, I've already graphed the two lines.</w:t>
      </w:r>
    </w:p>
    <w:p w14:paraId="57E70C1F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Here they are.</w:t>
      </w:r>
    </w:p>
    <w:p w14:paraId="55C8F7B9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And notice how the point of intersection</w:t>
      </w:r>
    </w:p>
    <w:p w14:paraId="19D454B8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is at this point here,</w:t>
      </w:r>
    </w:p>
    <w:p w14:paraId="01C2C886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where the ordered pair is two comma one,</w:t>
      </w:r>
    </w:p>
    <w:p w14:paraId="28938091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verifying our solution is correct.</w:t>
      </w:r>
    </w:p>
    <w:p w14:paraId="3DB803E2" w14:textId="77777777" w:rsidR="00CB6052" w:rsidRPr="00CB6052" w:rsidRDefault="00CB6052" w:rsidP="00CB6052">
      <w:pPr>
        <w:rPr>
          <w:rFonts w:ascii="Roboto" w:eastAsia="Times New Roman" w:hAnsi="Roboto" w:cs="Times New Roman"/>
          <w:kern w:val="0"/>
          <w14:ligatures w14:val="none"/>
        </w:rPr>
      </w:pPr>
      <w:r w:rsidRPr="00CB6052">
        <w:rPr>
          <w:rFonts w:ascii="Roboto" w:eastAsia="Times New Roman" w:hAnsi="Roboto" w:cs="Times New Roman"/>
          <w:kern w:val="0"/>
          <w14:ligatures w14:val="none"/>
        </w:rPr>
        <w:t>I hope you found this helpful.</w:t>
      </w:r>
    </w:p>
    <w:p w14:paraId="0050D67E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52"/>
    <w:rsid w:val="003F3A6B"/>
    <w:rsid w:val="00435713"/>
    <w:rsid w:val="00574480"/>
    <w:rsid w:val="005A215F"/>
    <w:rsid w:val="0080700D"/>
    <w:rsid w:val="00890552"/>
    <w:rsid w:val="008938CA"/>
    <w:rsid w:val="00CB6052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8D9BC"/>
  <w15:chartTrackingRefBased/>
  <w15:docId w15:val="{46F9255A-1B74-524B-99F0-0BBAE77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2293</Characters>
  <Application>Microsoft Office Word</Application>
  <DocSecurity>0</DocSecurity>
  <Lines>114</Lines>
  <Paragraphs>87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2025-11-15T17:49:00Z</dcterms:created>
  <dcterms:modified xsi:type="dcterms:W3CDTF">2025-11-15T17:49:00Z</dcterms:modified>
</cp:coreProperties>
</file>